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августа 2022 г. № 119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августа 2022 г. № 119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Чушкину Илье Евгеньевичу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условно разрешенный вид использования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земельного участка по ул. Выборгская, 88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36:34:0402020:1250)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Чушкина Ильи Евгеньевича,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23 августа 2022 г. по 20 сентября 2022 г. общественные обсуждения по проекту решения о предоставлении Чушкину Илье Евгеньевичу разрешения на условно разрешенный вид использования «малоэтажная многоквартирная жилая застройка» земельного участка площадью 1481 кв. м по ул. Выборгская, 88 (кадастровый номер 36:34:0402020:1250), расположенного в территориальной зоне ЖИ «Зона индивидуальной жилой застройки».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30 августа 2022 г. по 08 сентября 2022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ЖИ, в границах которой расположен земельный участок по ул. Выборгская, 88,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Выборгская, 88, правообладатели земельных участков, прилегающих к земельному участку по ул. Выборгская, 88,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земельного участка в электронном виде на информационном ресурсе.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20 сентября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официальном сайте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на сайте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